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CEEDF" w14:textId="7D8F504C" w:rsidR="00882D54" w:rsidRPr="00003DB2" w:rsidRDefault="00882D54" w:rsidP="00882D54">
      <w:pPr>
        <w:pStyle w:val="Galvene"/>
        <w:tabs>
          <w:tab w:val="clear" w:pos="8306"/>
          <w:tab w:val="center" w:pos="4393"/>
          <w:tab w:val="right" w:pos="8787"/>
        </w:tabs>
        <w:spacing w:line="276" w:lineRule="auto"/>
        <w:ind w:right="-1"/>
        <w:jc w:val="center"/>
        <w:rPr>
          <w:rFonts w:ascii="Times New Roman" w:hAnsi="Times New Roman"/>
          <w:sz w:val="17"/>
          <w:szCs w:val="17"/>
        </w:rPr>
      </w:pPr>
      <w:r w:rsidRPr="00003DB2">
        <w:rPr>
          <w:rFonts w:ascii="Times New Roman" w:hAnsi="Times New Roman"/>
          <w:noProof/>
          <w:sz w:val="17"/>
          <w:szCs w:val="17"/>
        </w:rPr>
        <w:drawing>
          <wp:inline distT="0" distB="0" distL="0" distR="0" wp14:anchorId="28478A3F" wp14:editId="5B8F6861">
            <wp:extent cx="666750" cy="1019175"/>
            <wp:effectExtent l="0" t="0" r="0" b="9525"/>
            <wp:docPr id="1" name="Picture 1" descr="mazais-gerbonis-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zais-gerbonis-m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6750" cy="1019175"/>
                    </a:xfrm>
                    <a:prstGeom prst="rect">
                      <a:avLst/>
                    </a:prstGeom>
                    <a:noFill/>
                    <a:ln>
                      <a:noFill/>
                    </a:ln>
                  </pic:spPr>
                </pic:pic>
              </a:graphicData>
            </a:graphic>
          </wp:inline>
        </w:drawing>
      </w:r>
    </w:p>
    <w:p w14:paraId="13E4AE44" w14:textId="77777777" w:rsidR="00882D54" w:rsidRPr="00003DB2" w:rsidRDefault="00882D54" w:rsidP="00882D54">
      <w:pPr>
        <w:pStyle w:val="Galvene"/>
        <w:tabs>
          <w:tab w:val="clear" w:pos="8306"/>
          <w:tab w:val="center" w:pos="4393"/>
          <w:tab w:val="right" w:pos="9356"/>
        </w:tabs>
        <w:spacing w:line="276" w:lineRule="auto"/>
        <w:ind w:right="-1"/>
        <w:jc w:val="center"/>
        <w:rPr>
          <w:rFonts w:ascii="Times New Roman" w:hAnsi="Times New Roman"/>
          <w:sz w:val="28"/>
          <w:szCs w:val="28"/>
        </w:rPr>
      </w:pPr>
      <w:r w:rsidRPr="00003DB2">
        <w:rPr>
          <w:rFonts w:ascii="Times New Roman" w:hAnsi="Times New Roman"/>
          <w:sz w:val="28"/>
          <w:szCs w:val="28"/>
        </w:rPr>
        <w:t>L A T V I J A S    R E P U B L I K A</w:t>
      </w:r>
    </w:p>
    <w:p w14:paraId="46FE2498" w14:textId="77777777" w:rsidR="00882D54" w:rsidRPr="00003DB2" w:rsidRDefault="00882D54" w:rsidP="00882D54">
      <w:pPr>
        <w:pStyle w:val="Galvene"/>
        <w:pBdr>
          <w:bottom w:val="single" w:sz="12" w:space="1" w:color="auto"/>
        </w:pBdr>
        <w:tabs>
          <w:tab w:val="clear" w:pos="8306"/>
          <w:tab w:val="right" w:pos="9356"/>
        </w:tabs>
        <w:spacing w:line="276" w:lineRule="auto"/>
        <w:ind w:right="-1"/>
        <w:jc w:val="center"/>
        <w:rPr>
          <w:rFonts w:ascii="Times New Roman" w:hAnsi="Times New Roman"/>
          <w:b/>
          <w:sz w:val="36"/>
          <w:szCs w:val="36"/>
        </w:rPr>
      </w:pPr>
      <w:r w:rsidRPr="00003DB2">
        <w:rPr>
          <w:rFonts w:ascii="Times New Roman" w:hAnsi="Times New Roman"/>
          <w:b/>
          <w:sz w:val="36"/>
          <w:szCs w:val="36"/>
        </w:rPr>
        <w:t>ZEMGALES PLĀNOŠANAS REĢIONS</w:t>
      </w:r>
    </w:p>
    <w:p w14:paraId="1ECEB669" w14:textId="77777777" w:rsidR="00882D54" w:rsidRPr="00003DB2" w:rsidRDefault="00882D54" w:rsidP="00882D54">
      <w:pPr>
        <w:pStyle w:val="Galvene"/>
        <w:tabs>
          <w:tab w:val="left" w:pos="8931"/>
        </w:tabs>
        <w:spacing w:line="276" w:lineRule="auto"/>
        <w:jc w:val="center"/>
        <w:rPr>
          <w:rFonts w:ascii="Times New Roman" w:hAnsi="Times New Roman"/>
          <w:sz w:val="18"/>
          <w:szCs w:val="18"/>
        </w:rPr>
      </w:pPr>
      <w:r w:rsidRPr="00003DB2">
        <w:rPr>
          <w:rFonts w:ascii="Times New Roman" w:hAnsi="Times New Roman"/>
          <w:sz w:val="18"/>
          <w:szCs w:val="18"/>
        </w:rPr>
        <w:t xml:space="preserve">Katoļu iela 2b, Jelgava, LV-3001, </w:t>
      </w:r>
      <w:proofErr w:type="spellStart"/>
      <w:r w:rsidRPr="00003DB2">
        <w:rPr>
          <w:rFonts w:ascii="Times New Roman" w:hAnsi="Times New Roman"/>
          <w:sz w:val="18"/>
          <w:szCs w:val="18"/>
        </w:rPr>
        <w:t>reģ</w:t>
      </w:r>
      <w:proofErr w:type="spellEnd"/>
      <w:r w:rsidRPr="00003DB2">
        <w:rPr>
          <w:rFonts w:ascii="Times New Roman" w:hAnsi="Times New Roman"/>
          <w:sz w:val="18"/>
          <w:szCs w:val="18"/>
        </w:rPr>
        <w:t xml:space="preserve">. Nr. 90002182529, tālr. (371) 63027549, fakss 63084949; e-pasts: zpr@zpr.gov.lv </w:t>
      </w:r>
    </w:p>
    <w:p w14:paraId="7B388FCA" w14:textId="77777777" w:rsidR="00882D54" w:rsidRDefault="00882D54" w:rsidP="00882D54">
      <w:pPr>
        <w:jc w:val="center"/>
      </w:pPr>
    </w:p>
    <w:p w14:paraId="43F13AAF" w14:textId="77777777" w:rsidR="00882D54" w:rsidRDefault="00882D54" w:rsidP="00882D54">
      <w:pPr>
        <w:jc w:val="center"/>
        <w:rPr>
          <w:b/>
          <w:bCs/>
          <w:sz w:val="28"/>
        </w:rPr>
      </w:pPr>
      <w:r>
        <w:rPr>
          <w:b/>
          <w:bCs/>
          <w:sz w:val="28"/>
        </w:rPr>
        <w:t>ATTĪSTĪBAS PADOMES</w:t>
      </w:r>
    </w:p>
    <w:p w14:paraId="394DAE83" w14:textId="77777777" w:rsidR="007C608E" w:rsidRDefault="007C608E" w:rsidP="00383568">
      <w:pPr>
        <w:tabs>
          <w:tab w:val="left" w:pos="709"/>
        </w:tabs>
        <w:jc w:val="center"/>
        <w:rPr>
          <w:rFonts w:asciiTheme="majorBidi" w:hAnsiTheme="majorBidi" w:cstheme="majorBidi"/>
          <w:b/>
          <w:bCs/>
          <w:sz w:val="28"/>
        </w:rPr>
      </w:pPr>
      <w:r w:rsidRPr="000C6785">
        <w:rPr>
          <w:rFonts w:asciiTheme="majorBidi" w:hAnsiTheme="majorBidi" w:cstheme="majorBidi"/>
          <w:b/>
          <w:bCs/>
          <w:sz w:val="28"/>
        </w:rPr>
        <w:t>LĒMUMS</w:t>
      </w:r>
    </w:p>
    <w:p w14:paraId="2031DEBD" w14:textId="450C2CC8" w:rsidR="00EC0A5A" w:rsidRPr="00EC0A5A" w:rsidRDefault="00EC0A5A" w:rsidP="00383568">
      <w:pPr>
        <w:tabs>
          <w:tab w:val="left" w:pos="709"/>
        </w:tabs>
        <w:jc w:val="center"/>
        <w:rPr>
          <w:rFonts w:asciiTheme="majorBidi" w:hAnsiTheme="majorBidi" w:cstheme="majorBidi"/>
          <w:sz w:val="22"/>
          <w:szCs w:val="16"/>
        </w:rPr>
      </w:pPr>
      <w:r w:rsidRPr="00EC0A5A">
        <w:rPr>
          <w:rFonts w:asciiTheme="majorBidi" w:hAnsiTheme="majorBidi" w:cstheme="majorBidi"/>
          <w:sz w:val="22"/>
          <w:szCs w:val="16"/>
        </w:rPr>
        <w:t>Attālināti ZOOM platformā</w:t>
      </w:r>
    </w:p>
    <w:p w14:paraId="4531F018" w14:textId="77777777" w:rsidR="00506049" w:rsidRPr="00EB06D6" w:rsidRDefault="00506049" w:rsidP="00383568">
      <w:pPr>
        <w:tabs>
          <w:tab w:val="left" w:pos="709"/>
        </w:tabs>
        <w:rPr>
          <w:rFonts w:asciiTheme="majorBidi" w:hAnsiTheme="majorBidi" w:cstheme="majorBidi"/>
          <w:bCs/>
          <w:iCs/>
          <w:szCs w:val="24"/>
        </w:rPr>
      </w:pPr>
    </w:p>
    <w:p w14:paraId="0F0F2D16" w14:textId="645C9947" w:rsidR="0054725F" w:rsidRPr="000C6785" w:rsidRDefault="00C43989" w:rsidP="00383568">
      <w:pPr>
        <w:tabs>
          <w:tab w:val="left" w:pos="709"/>
        </w:tabs>
        <w:rPr>
          <w:rFonts w:asciiTheme="majorBidi" w:hAnsiTheme="majorBidi" w:cstheme="majorBidi"/>
          <w:bCs/>
          <w:iCs/>
          <w:sz w:val="22"/>
          <w:szCs w:val="22"/>
        </w:rPr>
      </w:pPr>
      <w:r w:rsidRPr="00C43989">
        <w:rPr>
          <w:rFonts w:asciiTheme="majorBidi" w:hAnsiTheme="majorBidi" w:cstheme="majorBidi"/>
          <w:bCs/>
          <w:iCs/>
          <w:sz w:val="22"/>
          <w:szCs w:val="22"/>
        </w:rPr>
        <w:t>26</w:t>
      </w:r>
      <w:r w:rsidR="001057F9" w:rsidRPr="00C43989">
        <w:rPr>
          <w:rFonts w:asciiTheme="majorBidi" w:hAnsiTheme="majorBidi" w:cstheme="majorBidi"/>
          <w:bCs/>
          <w:iCs/>
          <w:sz w:val="22"/>
          <w:szCs w:val="22"/>
        </w:rPr>
        <w:t>.</w:t>
      </w:r>
      <w:r w:rsidR="00292741" w:rsidRPr="00C43989">
        <w:rPr>
          <w:rFonts w:asciiTheme="majorBidi" w:hAnsiTheme="majorBidi" w:cstheme="majorBidi"/>
          <w:bCs/>
          <w:iCs/>
          <w:sz w:val="22"/>
          <w:szCs w:val="22"/>
        </w:rPr>
        <w:t>0</w:t>
      </w:r>
      <w:r w:rsidR="00EB06D6" w:rsidRPr="00C43989">
        <w:rPr>
          <w:rFonts w:asciiTheme="majorBidi" w:hAnsiTheme="majorBidi" w:cstheme="majorBidi"/>
          <w:bCs/>
          <w:iCs/>
          <w:sz w:val="22"/>
          <w:szCs w:val="22"/>
        </w:rPr>
        <w:t>8</w:t>
      </w:r>
      <w:r w:rsidR="00D47D51" w:rsidRPr="00C43989">
        <w:rPr>
          <w:rFonts w:asciiTheme="majorBidi" w:hAnsiTheme="majorBidi" w:cstheme="majorBidi"/>
          <w:bCs/>
          <w:iCs/>
          <w:sz w:val="22"/>
          <w:szCs w:val="22"/>
        </w:rPr>
        <w:t>.</w:t>
      </w:r>
      <w:r w:rsidR="00506049" w:rsidRPr="00C43989">
        <w:rPr>
          <w:rFonts w:asciiTheme="majorBidi" w:hAnsiTheme="majorBidi" w:cstheme="majorBidi"/>
          <w:bCs/>
          <w:iCs/>
          <w:sz w:val="22"/>
          <w:szCs w:val="22"/>
        </w:rPr>
        <w:t>202</w:t>
      </w:r>
      <w:r w:rsidR="00864EEC" w:rsidRPr="00C43989">
        <w:rPr>
          <w:rFonts w:asciiTheme="majorBidi" w:hAnsiTheme="majorBidi" w:cstheme="majorBidi"/>
          <w:bCs/>
          <w:iCs/>
          <w:sz w:val="22"/>
          <w:szCs w:val="22"/>
        </w:rPr>
        <w:t>5</w:t>
      </w:r>
      <w:r w:rsidR="0023406F" w:rsidRPr="00C43989">
        <w:rPr>
          <w:rFonts w:asciiTheme="majorBidi" w:hAnsiTheme="majorBidi" w:cstheme="majorBidi"/>
          <w:bCs/>
          <w:iCs/>
          <w:sz w:val="22"/>
          <w:szCs w:val="22"/>
        </w:rPr>
        <w:t>.</w:t>
      </w:r>
    </w:p>
    <w:p w14:paraId="54415146" w14:textId="6BC5847D" w:rsidR="00055C7B" w:rsidRPr="000C6785" w:rsidRDefault="0054725F" w:rsidP="00383568">
      <w:pPr>
        <w:tabs>
          <w:tab w:val="left" w:pos="709"/>
        </w:tabs>
        <w:jc w:val="right"/>
        <w:rPr>
          <w:rFonts w:asciiTheme="majorBidi" w:hAnsiTheme="majorBidi" w:cstheme="majorBidi"/>
          <w:sz w:val="22"/>
          <w:szCs w:val="22"/>
        </w:rPr>
      </w:pPr>
      <w:r w:rsidRPr="000C6785">
        <w:rPr>
          <w:rFonts w:asciiTheme="majorBidi" w:hAnsiTheme="majorBidi" w:cstheme="majorBidi"/>
          <w:sz w:val="22"/>
          <w:szCs w:val="22"/>
        </w:rPr>
        <w:t>Nr.</w:t>
      </w:r>
      <w:r w:rsidR="00A83945">
        <w:rPr>
          <w:rFonts w:asciiTheme="majorBidi" w:hAnsiTheme="majorBidi" w:cstheme="majorBidi"/>
          <w:sz w:val="22"/>
          <w:szCs w:val="22"/>
        </w:rPr>
        <w:t>15</w:t>
      </w:r>
    </w:p>
    <w:p w14:paraId="68D7D1AE" w14:textId="7C2296C6" w:rsidR="0054725F" w:rsidRPr="000C6785" w:rsidRDefault="00A66C40" w:rsidP="00383568">
      <w:pPr>
        <w:tabs>
          <w:tab w:val="left" w:pos="709"/>
        </w:tabs>
        <w:jc w:val="right"/>
        <w:rPr>
          <w:rFonts w:asciiTheme="majorBidi" w:hAnsiTheme="majorBidi" w:cstheme="majorBidi"/>
          <w:sz w:val="22"/>
          <w:szCs w:val="22"/>
        </w:rPr>
      </w:pPr>
      <w:r w:rsidRPr="000C6785">
        <w:rPr>
          <w:rFonts w:asciiTheme="majorBidi" w:hAnsiTheme="majorBidi" w:cstheme="majorBidi"/>
          <w:sz w:val="22"/>
          <w:szCs w:val="22"/>
        </w:rPr>
        <w:t>p</w:t>
      </w:r>
      <w:r w:rsidR="002E6FA5" w:rsidRPr="000C6785">
        <w:rPr>
          <w:rFonts w:asciiTheme="majorBidi" w:hAnsiTheme="majorBidi" w:cstheme="majorBidi"/>
          <w:sz w:val="22"/>
          <w:szCs w:val="22"/>
        </w:rPr>
        <w:t>rot. Nr.</w:t>
      </w:r>
      <w:r w:rsidR="00A83945">
        <w:rPr>
          <w:rFonts w:asciiTheme="majorBidi" w:hAnsiTheme="majorBidi" w:cstheme="majorBidi"/>
          <w:sz w:val="22"/>
          <w:szCs w:val="22"/>
        </w:rPr>
        <w:t>2</w:t>
      </w:r>
    </w:p>
    <w:p w14:paraId="2DB0B84D" w14:textId="77777777" w:rsidR="00262974" w:rsidRPr="008360CD" w:rsidRDefault="00262974" w:rsidP="00262974">
      <w:pPr>
        <w:rPr>
          <w:bCs/>
          <w:iCs/>
          <w:szCs w:val="24"/>
        </w:rPr>
      </w:pPr>
      <w:r w:rsidRPr="008360CD">
        <w:rPr>
          <w:bCs/>
          <w:iCs/>
          <w:szCs w:val="24"/>
        </w:rPr>
        <w:tab/>
      </w:r>
      <w:r w:rsidRPr="008360CD">
        <w:rPr>
          <w:bCs/>
          <w:iCs/>
          <w:szCs w:val="24"/>
        </w:rPr>
        <w:tab/>
      </w:r>
      <w:r w:rsidRPr="008360CD">
        <w:rPr>
          <w:bCs/>
          <w:iCs/>
          <w:szCs w:val="24"/>
        </w:rPr>
        <w:tab/>
      </w:r>
      <w:r w:rsidRPr="008360CD">
        <w:rPr>
          <w:bCs/>
          <w:iCs/>
          <w:szCs w:val="24"/>
        </w:rPr>
        <w:tab/>
      </w:r>
      <w:r w:rsidRPr="008360CD">
        <w:rPr>
          <w:bCs/>
          <w:iCs/>
          <w:szCs w:val="24"/>
        </w:rPr>
        <w:tab/>
      </w:r>
    </w:p>
    <w:p w14:paraId="5B41E40E" w14:textId="77777777" w:rsidR="00AE6D93" w:rsidRDefault="00AE6D93" w:rsidP="00AE6D93">
      <w:pPr>
        <w:jc w:val="both"/>
        <w:rPr>
          <w:b/>
        </w:rPr>
      </w:pPr>
      <w:bookmarkStart w:id="0" w:name="_Hlk204068972"/>
      <w:r w:rsidRPr="00343A4D">
        <w:rPr>
          <w:b/>
        </w:rPr>
        <w:t xml:space="preserve">Par Zemgales plānošanas reģiona </w:t>
      </w:r>
      <w:r>
        <w:rPr>
          <w:b/>
        </w:rPr>
        <w:t xml:space="preserve">attīstības padomes </w:t>
      </w:r>
    </w:p>
    <w:p w14:paraId="09D6DB75" w14:textId="77777777" w:rsidR="00AE6D93" w:rsidRDefault="00AE6D93" w:rsidP="00AE6D93">
      <w:pPr>
        <w:jc w:val="both"/>
        <w:rPr>
          <w:b/>
        </w:rPr>
      </w:pPr>
      <w:r>
        <w:rPr>
          <w:b/>
        </w:rPr>
        <w:t>pārstāvja izvirzīšanu darbam</w:t>
      </w:r>
    </w:p>
    <w:bookmarkEnd w:id="0"/>
    <w:p w14:paraId="12ADE056" w14:textId="77777777" w:rsidR="00AE6D93" w:rsidRDefault="00AE6D93" w:rsidP="00AE6D93">
      <w:pPr>
        <w:jc w:val="both"/>
        <w:rPr>
          <w:b/>
          <w:bCs/>
        </w:rPr>
      </w:pPr>
      <w:r w:rsidRPr="00113C6F">
        <w:rPr>
          <w:b/>
          <w:bCs/>
        </w:rPr>
        <w:t>Latvijas Lauku attīstības programmas 2014.-2020.gadam</w:t>
      </w:r>
      <w:r>
        <w:rPr>
          <w:b/>
          <w:bCs/>
        </w:rPr>
        <w:t xml:space="preserve"> uzraudzības komitejā</w:t>
      </w:r>
    </w:p>
    <w:p w14:paraId="33840C00" w14:textId="77777777" w:rsidR="00AE6D93" w:rsidRPr="00120736" w:rsidRDefault="00AE6D93" w:rsidP="00AE6D93">
      <w:pPr>
        <w:jc w:val="both"/>
        <w:rPr>
          <w:b/>
        </w:rPr>
      </w:pPr>
      <w:r w:rsidRPr="00120736">
        <w:rPr>
          <w:b/>
        </w:rPr>
        <w:tab/>
      </w:r>
    </w:p>
    <w:p w14:paraId="6BCD1DC9" w14:textId="77777777" w:rsidR="00AE6D93" w:rsidRPr="00FD1A4F" w:rsidRDefault="00AE6D93" w:rsidP="00AE6D93">
      <w:pPr>
        <w:ind w:right="-58" w:firstLine="360"/>
        <w:jc w:val="both"/>
        <w:rPr>
          <w:b/>
          <w:bCs/>
        </w:rPr>
      </w:pPr>
      <w:r w:rsidRPr="00FD1A4F">
        <w:rPr>
          <w:bCs/>
        </w:rPr>
        <w:t xml:space="preserve">Saskaņā ar Zemgales plānošanas reģiona (ZPR) nolikuma 25.17 punktu,  pamatojoties uz  </w:t>
      </w:r>
      <w:r>
        <w:rPr>
          <w:bCs/>
        </w:rPr>
        <w:t>u</w:t>
      </w:r>
      <w:r w:rsidRPr="00FD1A4F">
        <w:rPr>
          <w:bCs/>
        </w:rPr>
        <w:t xml:space="preserve">zraudzības komitejas sekretariāta 19.08.25. vēstuli “Par </w:t>
      </w:r>
      <w:proofErr w:type="spellStart"/>
      <w:r w:rsidRPr="00FD1A4F">
        <w:rPr>
          <w:bCs/>
        </w:rPr>
        <w:t>Zegales</w:t>
      </w:r>
      <w:proofErr w:type="spellEnd"/>
      <w:r w:rsidRPr="00FD1A4F">
        <w:rPr>
          <w:bCs/>
        </w:rPr>
        <w:t xml:space="preserve"> reģiona pārstāvja deleģēšanu” un atbilstoši 2014. gada 30. septembra  Ministru kabineta noteikumu Nr. 599 “Noteikumi par Eiropas Lauksaimniecības garantiju fonda, Eiropas Lauksaimniecības fonda lauku attīstībai, Eiropas Jūrlietu un zivsaimniecības fonda, kā arī par valsts un Eiropas Savienības atbalsta lauksaimniecībai un lauku un zivsaimniecības attīstībai finansējuma administrēšanu 2014.–2020.gada plānošanas periodā” 3</w:t>
      </w:r>
      <w:r>
        <w:rPr>
          <w:bCs/>
        </w:rPr>
        <w:t>3</w:t>
      </w:r>
      <w:r w:rsidRPr="00FD1A4F">
        <w:rPr>
          <w:bCs/>
        </w:rPr>
        <w:t>.</w:t>
      </w:r>
      <w:r>
        <w:rPr>
          <w:bCs/>
        </w:rPr>
        <w:t>p</w:t>
      </w:r>
      <w:r w:rsidRPr="00FD1A4F">
        <w:rPr>
          <w:bCs/>
        </w:rPr>
        <w:t>unktam</w:t>
      </w:r>
      <w:r>
        <w:rPr>
          <w:bCs/>
        </w:rPr>
        <w:t>,</w:t>
      </w:r>
      <w:r w:rsidRPr="00FD1A4F">
        <w:rPr>
          <w:bCs/>
        </w:rPr>
        <w:t xml:space="preserve"> Zemgales plānošanas reģiona attīstības padome</w:t>
      </w:r>
      <w:r>
        <w:rPr>
          <w:bCs/>
        </w:rPr>
        <w:t>,</w:t>
      </w:r>
      <w:r w:rsidRPr="00FD1A4F">
        <w:rPr>
          <w:bCs/>
        </w:rPr>
        <w:t xml:space="preserve">           </w:t>
      </w:r>
      <w:r w:rsidRPr="00FD1A4F">
        <w:rPr>
          <w:b/>
          <w:bCs/>
        </w:rPr>
        <w:t xml:space="preserve">n o l e m j : </w:t>
      </w:r>
    </w:p>
    <w:p w14:paraId="36FC944B" w14:textId="77777777" w:rsidR="00AE6D93" w:rsidRPr="00FD1A4F" w:rsidRDefault="00AE6D93" w:rsidP="00AE6D93">
      <w:pPr>
        <w:tabs>
          <w:tab w:val="left" w:pos="930"/>
        </w:tabs>
        <w:jc w:val="both"/>
      </w:pPr>
      <w:r w:rsidRPr="00FD1A4F">
        <w:tab/>
      </w:r>
    </w:p>
    <w:p w14:paraId="12D1C6DC" w14:textId="5E80F49B" w:rsidR="00AE6D93" w:rsidRPr="00AE6D93" w:rsidRDefault="00AE6D93" w:rsidP="00AE6D93">
      <w:pPr>
        <w:pStyle w:val="Sarakstarindkopa"/>
        <w:numPr>
          <w:ilvl w:val="0"/>
          <w:numId w:val="7"/>
        </w:numPr>
        <w:jc w:val="both"/>
        <w:rPr>
          <w:b/>
          <w:bCs/>
        </w:rPr>
      </w:pPr>
      <w:r w:rsidRPr="00FD1A4F">
        <w:t xml:space="preserve">Izvirzīt </w:t>
      </w:r>
      <w:r w:rsidRPr="00AE6D93">
        <w:rPr>
          <w:bCs/>
        </w:rPr>
        <w:t>Bauskas novada domes priekšsēdētāju</w:t>
      </w:r>
      <w:r w:rsidRPr="00AE6D93">
        <w:rPr>
          <w:b/>
        </w:rPr>
        <w:t xml:space="preserve"> Aivaru </w:t>
      </w:r>
      <w:proofErr w:type="spellStart"/>
      <w:r w:rsidRPr="00AE6D93">
        <w:rPr>
          <w:b/>
        </w:rPr>
        <w:t>Mačeku</w:t>
      </w:r>
      <w:proofErr w:type="spellEnd"/>
      <w:r w:rsidRPr="00FD1A4F">
        <w:t xml:space="preserve"> - kā ZPR attīstī</w:t>
      </w:r>
      <w:r w:rsidRPr="00287386">
        <w:t>bas padomes pārstāvi darbam Latvijas Lauku attīstības programmas 2014.-2020.gadam Uzraudzības komitejā</w:t>
      </w:r>
      <w:r>
        <w:t>.</w:t>
      </w:r>
    </w:p>
    <w:p w14:paraId="46A30ECD" w14:textId="084D25F8" w:rsidR="00AE6D93" w:rsidRPr="00AE6D93" w:rsidRDefault="00AE6D93" w:rsidP="00AE6D93">
      <w:pPr>
        <w:pStyle w:val="Sarakstarindkopa"/>
        <w:numPr>
          <w:ilvl w:val="0"/>
          <w:numId w:val="7"/>
        </w:numPr>
        <w:jc w:val="both"/>
        <w:rPr>
          <w:b/>
          <w:bCs/>
        </w:rPr>
      </w:pPr>
      <w:r>
        <w:t xml:space="preserve">Kā aizvietotāju darbam </w:t>
      </w:r>
      <w:r w:rsidRPr="00287386">
        <w:t>Latvijas Lauku attīstības programmas 2014.-2020.gadam Uzraudzības komitejā</w:t>
      </w:r>
      <w:r>
        <w:t xml:space="preserve">, deleģēt Zemgales plānošanas reģiona attīstības nodaļas vadītāju </w:t>
      </w:r>
      <w:r w:rsidRPr="00AE6D93">
        <w:rPr>
          <w:b/>
          <w:bCs/>
        </w:rPr>
        <w:t>Daci Vilmani</w:t>
      </w:r>
      <w:r>
        <w:t>.</w:t>
      </w:r>
    </w:p>
    <w:p w14:paraId="14C68F96" w14:textId="77777777" w:rsidR="00AE6D93" w:rsidRPr="00FD1A4F" w:rsidRDefault="00AE6D93" w:rsidP="00AE6D93">
      <w:pPr>
        <w:ind w:left="360"/>
        <w:jc w:val="both"/>
        <w:rPr>
          <w:bCs/>
        </w:rPr>
      </w:pPr>
    </w:p>
    <w:p w14:paraId="207F20AC" w14:textId="77777777" w:rsidR="00AE6D93" w:rsidRDefault="00AE6D93" w:rsidP="00AE6D93">
      <w:pPr>
        <w:rPr>
          <w:color w:val="000000"/>
          <w:szCs w:val="24"/>
        </w:rPr>
      </w:pPr>
    </w:p>
    <w:p w14:paraId="48151C48" w14:textId="77777777" w:rsidR="00AE6D93" w:rsidRDefault="00AE6D93" w:rsidP="00AE6D93">
      <w:pPr>
        <w:rPr>
          <w:color w:val="000000"/>
          <w:szCs w:val="24"/>
        </w:rPr>
      </w:pPr>
      <w:r>
        <w:rPr>
          <w:color w:val="000000"/>
          <w:szCs w:val="24"/>
        </w:rPr>
        <w:t>Pielikumā:</w:t>
      </w:r>
    </w:p>
    <w:p w14:paraId="6CEAE007" w14:textId="77777777" w:rsidR="00AE6D93" w:rsidRPr="00287386" w:rsidRDefault="00AE6D93" w:rsidP="00AE6D93">
      <w:pPr>
        <w:jc w:val="both"/>
        <w:rPr>
          <w:b/>
          <w:bCs/>
        </w:rPr>
      </w:pPr>
      <w:r w:rsidRPr="000051D0">
        <w:rPr>
          <w:color w:val="000000"/>
          <w:szCs w:val="24"/>
        </w:rPr>
        <w:t xml:space="preserve">Iesnieguma forma institūciju deleģētajiem pārstāvjiem </w:t>
      </w:r>
      <w:r w:rsidRPr="00287386">
        <w:t>Latvijas Lauku attīstības programmas 2014.-2020.gadam Uzraudzības komitejā</w:t>
      </w:r>
      <w:r>
        <w:rPr>
          <w:color w:val="000000"/>
          <w:szCs w:val="24"/>
        </w:rPr>
        <w:t>1 lpp.</w:t>
      </w:r>
    </w:p>
    <w:p w14:paraId="0E47985A" w14:textId="77777777" w:rsidR="00262974" w:rsidRDefault="00262974" w:rsidP="00262974">
      <w:pPr>
        <w:jc w:val="both"/>
        <w:rPr>
          <w:szCs w:val="24"/>
        </w:rPr>
      </w:pPr>
    </w:p>
    <w:p w14:paraId="3FE8877C" w14:textId="77777777" w:rsidR="00AE6D93" w:rsidRDefault="00AE6D93" w:rsidP="00262974">
      <w:pPr>
        <w:jc w:val="both"/>
        <w:rPr>
          <w:szCs w:val="24"/>
        </w:rPr>
      </w:pPr>
    </w:p>
    <w:p w14:paraId="33FF560F" w14:textId="77777777" w:rsidR="00AE6D93" w:rsidRPr="00E521E5" w:rsidRDefault="00AE6D93" w:rsidP="00262974">
      <w:pPr>
        <w:jc w:val="both"/>
        <w:rPr>
          <w:szCs w:val="24"/>
        </w:rPr>
      </w:pPr>
    </w:p>
    <w:p w14:paraId="6BAC7249" w14:textId="77777777" w:rsidR="00262974" w:rsidRPr="00E521E5" w:rsidRDefault="00262974" w:rsidP="00262974">
      <w:pPr>
        <w:jc w:val="both"/>
        <w:rPr>
          <w:szCs w:val="24"/>
        </w:rPr>
      </w:pPr>
      <w:r w:rsidRPr="00E521E5">
        <w:rPr>
          <w:szCs w:val="24"/>
        </w:rPr>
        <w:t>Padomes priekšsēdētājs</w:t>
      </w:r>
      <w:r w:rsidRPr="00E521E5">
        <w:rPr>
          <w:szCs w:val="24"/>
        </w:rPr>
        <w:tab/>
      </w:r>
      <w:r w:rsidRPr="00E521E5">
        <w:rPr>
          <w:szCs w:val="24"/>
        </w:rPr>
        <w:tab/>
      </w:r>
      <w:r>
        <w:rPr>
          <w:szCs w:val="24"/>
        </w:rPr>
        <w:tab/>
      </w:r>
      <w:r>
        <w:rPr>
          <w:szCs w:val="24"/>
        </w:rPr>
        <w:tab/>
      </w:r>
      <w:r w:rsidRPr="00E521E5">
        <w:rPr>
          <w:szCs w:val="24"/>
        </w:rPr>
        <w:tab/>
      </w:r>
      <w:r>
        <w:rPr>
          <w:szCs w:val="24"/>
        </w:rPr>
        <w:t>L.LĪDUMS</w:t>
      </w:r>
    </w:p>
    <w:p w14:paraId="6510AABC" w14:textId="77777777" w:rsidR="00262974" w:rsidRPr="00E521E5" w:rsidRDefault="00262974" w:rsidP="00262974">
      <w:pPr>
        <w:rPr>
          <w:color w:val="000000"/>
          <w:szCs w:val="24"/>
        </w:rPr>
      </w:pPr>
    </w:p>
    <w:p w14:paraId="4B72CFB4" w14:textId="77777777" w:rsidR="00262974" w:rsidRPr="00E521E5" w:rsidRDefault="00262974" w:rsidP="00262974">
      <w:pPr>
        <w:rPr>
          <w:color w:val="000000"/>
          <w:szCs w:val="24"/>
        </w:rPr>
      </w:pPr>
      <w:r w:rsidRPr="00E521E5">
        <w:rPr>
          <w:i/>
          <w:color w:val="000000"/>
          <w:szCs w:val="24"/>
          <w:u w:val="single"/>
        </w:rPr>
        <w:t>Izsūtīt:</w:t>
      </w:r>
      <w:r w:rsidRPr="00E521E5">
        <w:rPr>
          <w:i/>
          <w:color w:val="000000"/>
          <w:szCs w:val="24"/>
        </w:rPr>
        <w:t xml:space="preserve"> lietā.</w:t>
      </w:r>
    </w:p>
    <w:p w14:paraId="0E970B54" w14:textId="77777777" w:rsidR="00262974" w:rsidRPr="00E521E5" w:rsidRDefault="00262974" w:rsidP="00262974">
      <w:pPr>
        <w:rPr>
          <w:i/>
          <w:szCs w:val="24"/>
        </w:rPr>
      </w:pPr>
    </w:p>
    <w:p w14:paraId="539A4E4F" w14:textId="77777777" w:rsidR="00262974" w:rsidRPr="00E521E5" w:rsidRDefault="00262974" w:rsidP="00262974">
      <w:pPr>
        <w:pStyle w:val="Bezatstarpm"/>
        <w:rPr>
          <w:b/>
          <w:i/>
          <w:u w:val="single"/>
        </w:rPr>
      </w:pPr>
    </w:p>
    <w:p w14:paraId="61BB20C3" w14:textId="3327E426" w:rsidR="00262974" w:rsidRDefault="00262974" w:rsidP="00262974">
      <w:pPr>
        <w:rPr>
          <w:b/>
          <w:i/>
          <w:szCs w:val="24"/>
          <w:u w:val="single"/>
          <w:lang w:eastAsia="lv-LV"/>
        </w:rPr>
      </w:pPr>
    </w:p>
    <w:sectPr w:rsidR="00262974" w:rsidSect="00882D54">
      <w:pgSz w:w="11906" w:h="16838"/>
      <w:pgMar w:top="1134" w:right="1274" w:bottom="1134" w:left="1701" w:header="72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BB8DA" w14:textId="77777777" w:rsidR="00B57FC5" w:rsidRDefault="00B57FC5">
      <w:r>
        <w:separator/>
      </w:r>
    </w:p>
  </w:endnote>
  <w:endnote w:type="continuationSeparator" w:id="0">
    <w:p w14:paraId="3965E670" w14:textId="77777777" w:rsidR="00B57FC5" w:rsidRDefault="00B57F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Roman BaltRim">
    <w:altName w:val="Times New Roman"/>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1FD30" w14:textId="77777777" w:rsidR="00B57FC5" w:rsidRDefault="00B57FC5">
      <w:r>
        <w:separator/>
      </w:r>
    </w:p>
  </w:footnote>
  <w:footnote w:type="continuationSeparator" w:id="0">
    <w:p w14:paraId="274CE2B5" w14:textId="77777777" w:rsidR="00B57FC5" w:rsidRDefault="00B57F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61533"/>
    <w:multiLevelType w:val="hybridMultilevel"/>
    <w:tmpl w:val="C6761D40"/>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344550"/>
    <w:multiLevelType w:val="hybridMultilevel"/>
    <w:tmpl w:val="47BC4F70"/>
    <w:lvl w:ilvl="0" w:tplc="04260015">
      <w:start w:val="1"/>
      <w:numFmt w:val="upperLetter"/>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 w15:restartNumberingAfterBreak="0">
    <w:nsid w:val="22ED1DFE"/>
    <w:multiLevelType w:val="hybridMultilevel"/>
    <w:tmpl w:val="8272E702"/>
    <w:lvl w:ilvl="0" w:tplc="EFEE2F80">
      <w:start w:val="1"/>
      <w:numFmt w:val="decimal"/>
      <w:lvlText w:val="%1."/>
      <w:lvlJc w:val="left"/>
      <w:pPr>
        <w:tabs>
          <w:tab w:val="num" w:pos="720"/>
        </w:tabs>
        <w:ind w:left="720" w:hanging="360"/>
      </w:pPr>
    </w:lvl>
    <w:lvl w:ilvl="1" w:tplc="A3B83430">
      <w:numFmt w:val="none"/>
      <w:lvlText w:val=""/>
      <w:lvlJc w:val="left"/>
      <w:pPr>
        <w:tabs>
          <w:tab w:val="num" w:pos="360"/>
        </w:tabs>
      </w:pPr>
    </w:lvl>
    <w:lvl w:ilvl="2" w:tplc="71487946">
      <w:numFmt w:val="none"/>
      <w:lvlText w:val=""/>
      <w:lvlJc w:val="left"/>
      <w:pPr>
        <w:tabs>
          <w:tab w:val="num" w:pos="360"/>
        </w:tabs>
      </w:pPr>
    </w:lvl>
    <w:lvl w:ilvl="3" w:tplc="13E6CB38">
      <w:numFmt w:val="none"/>
      <w:lvlText w:val=""/>
      <w:lvlJc w:val="left"/>
      <w:pPr>
        <w:tabs>
          <w:tab w:val="num" w:pos="360"/>
        </w:tabs>
      </w:pPr>
    </w:lvl>
    <w:lvl w:ilvl="4" w:tplc="BBC617F6">
      <w:numFmt w:val="none"/>
      <w:lvlText w:val=""/>
      <w:lvlJc w:val="left"/>
      <w:pPr>
        <w:tabs>
          <w:tab w:val="num" w:pos="360"/>
        </w:tabs>
      </w:pPr>
    </w:lvl>
    <w:lvl w:ilvl="5" w:tplc="9F9465E4">
      <w:numFmt w:val="none"/>
      <w:lvlText w:val=""/>
      <w:lvlJc w:val="left"/>
      <w:pPr>
        <w:tabs>
          <w:tab w:val="num" w:pos="360"/>
        </w:tabs>
      </w:pPr>
    </w:lvl>
    <w:lvl w:ilvl="6" w:tplc="789C8124">
      <w:numFmt w:val="none"/>
      <w:lvlText w:val=""/>
      <w:lvlJc w:val="left"/>
      <w:pPr>
        <w:tabs>
          <w:tab w:val="num" w:pos="360"/>
        </w:tabs>
      </w:pPr>
    </w:lvl>
    <w:lvl w:ilvl="7" w:tplc="EB84A7D2">
      <w:numFmt w:val="none"/>
      <w:lvlText w:val=""/>
      <w:lvlJc w:val="left"/>
      <w:pPr>
        <w:tabs>
          <w:tab w:val="num" w:pos="360"/>
        </w:tabs>
      </w:pPr>
    </w:lvl>
    <w:lvl w:ilvl="8" w:tplc="BE0A2ADA">
      <w:numFmt w:val="none"/>
      <w:lvlText w:val=""/>
      <w:lvlJc w:val="left"/>
      <w:pPr>
        <w:tabs>
          <w:tab w:val="num" w:pos="360"/>
        </w:tabs>
      </w:pPr>
    </w:lvl>
  </w:abstractNum>
  <w:abstractNum w:abstractNumId="3" w15:restartNumberingAfterBreak="0">
    <w:nsid w:val="2E7D325F"/>
    <w:multiLevelType w:val="multilevel"/>
    <w:tmpl w:val="C8F03AA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i w:val="0"/>
        <w:iCs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4CE21F9"/>
    <w:multiLevelType w:val="multilevel"/>
    <w:tmpl w:val="7852640C"/>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3C92FBC"/>
    <w:multiLevelType w:val="multilevel"/>
    <w:tmpl w:val="C8F03AA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i w:val="0"/>
        <w:iCs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77733687"/>
    <w:multiLevelType w:val="hybridMultilevel"/>
    <w:tmpl w:val="A3C42750"/>
    <w:lvl w:ilvl="0" w:tplc="0409000F">
      <w:start w:val="1"/>
      <w:numFmt w:val="decimal"/>
      <w:lvlText w:val="%1."/>
      <w:lvlJc w:val="left"/>
      <w:pPr>
        <w:tabs>
          <w:tab w:val="num" w:pos="720"/>
        </w:tabs>
        <w:ind w:left="720" w:hanging="360"/>
      </w:pPr>
      <w:rPr>
        <w:rFonts w:hint="default"/>
      </w:rPr>
    </w:lvl>
    <w:lvl w:ilvl="1" w:tplc="B2F0177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436943799">
    <w:abstractNumId w:val="1"/>
  </w:num>
  <w:num w:numId="2" w16cid:durableId="186142840">
    <w:abstractNumId w:val="5"/>
  </w:num>
  <w:num w:numId="3" w16cid:durableId="105881806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44263082">
    <w:abstractNumId w:val="2"/>
  </w:num>
  <w:num w:numId="5" w16cid:durableId="941642608">
    <w:abstractNumId w:val="3"/>
  </w:num>
  <w:num w:numId="6" w16cid:durableId="600988883">
    <w:abstractNumId w:val="4"/>
  </w:num>
  <w:num w:numId="7" w16cid:durableId="21264644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25B3"/>
    <w:rsid w:val="00001079"/>
    <w:rsid w:val="0000593B"/>
    <w:rsid w:val="000062F7"/>
    <w:rsid w:val="00010F64"/>
    <w:rsid w:val="00010FFB"/>
    <w:rsid w:val="0001411E"/>
    <w:rsid w:val="000153FF"/>
    <w:rsid w:val="000172A3"/>
    <w:rsid w:val="0001761B"/>
    <w:rsid w:val="00017AC0"/>
    <w:rsid w:val="00024763"/>
    <w:rsid w:val="00035BBA"/>
    <w:rsid w:val="00037E46"/>
    <w:rsid w:val="00043728"/>
    <w:rsid w:val="00044788"/>
    <w:rsid w:val="0004526A"/>
    <w:rsid w:val="00046418"/>
    <w:rsid w:val="00046C22"/>
    <w:rsid w:val="00046FB9"/>
    <w:rsid w:val="0004701A"/>
    <w:rsid w:val="00047E20"/>
    <w:rsid w:val="000529D2"/>
    <w:rsid w:val="0005345D"/>
    <w:rsid w:val="00055C7B"/>
    <w:rsid w:val="00057ED7"/>
    <w:rsid w:val="000648A7"/>
    <w:rsid w:val="0007526B"/>
    <w:rsid w:val="00080247"/>
    <w:rsid w:val="0008093E"/>
    <w:rsid w:val="000842EF"/>
    <w:rsid w:val="00092C55"/>
    <w:rsid w:val="000A1668"/>
    <w:rsid w:val="000A2429"/>
    <w:rsid w:val="000A24E0"/>
    <w:rsid w:val="000A4CAC"/>
    <w:rsid w:val="000A6AE3"/>
    <w:rsid w:val="000B7392"/>
    <w:rsid w:val="000C222E"/>
    <w:rsid w:val="000C6785"/>
    <w:rsid w:val="000C7652"/>
    <w:rsid w:val="000D556E"/>
    <w:rsid w:val="000E1C35"/>
    <w:rsid w:val="000E49BD"/>
    <w:rsid w:val="000E5F5C"/>
    <w:rsid w:val="000E6A30"/>
    <w:rsid w:val="000F0814"/>
    <w:rsid w:val="000F2BE8"/>
    <w:rsid w:val="00102596"/>
    <w:rsid w:val="001048CA"/>
    <w:rsid w:val="0010490E"/>
    <w:rsid w:val="001057F9"/>
    <w:rsid w:val="00107976"/>
    <w:rsid w:val="001110F1"/>
    <w:rsid w:val="00111115"/>
    <w:rsid w:val="00116C05"/>
    <w:rsid w:val="0011728D"/>
    <w:rsid w:val="001172AD"/>
    <w:rsid w:val="00125D1E"/>
    <w:rsid w:val="00126A9A"/>
    <w:rsid w:val="00132740"/>
    <w:rsid w:val="001401A8"/>
    <w:rsid w:val="00142E80"/>
    <w:rsid w:val="00143FB6"/>
    <w:rsid w:val="001506BB"/>
    <w:rsid w:val="001626B6"/>
    <w:rsid w:val="0017072F"/>
    <w:rsid w:val="00170880"/>
    <w:rsid w:val="00172AF4"/>
    <w:rsid w:val="001737B4"/>
    <w:rsid w:val="00174A8E"/>
    <w:rsid w:val="00187D96"/>
    <w:rsid w:val="00191859"/>
    <w:rsid w:val="001921B0"/>
    <w:rsid w:val="00193180"/>
    <w:rsid w:val="0019518F"/>
    <w:rsid w:val="00197878"/>
    <w:rsid w:val="001A5427"/>
    <w:rsid w:val="001B0589"/>
    <w:rsid w:val="001B2460"/>
    <w:rsid w:val="001B2E7C"/>
    <w:rsid w:val="001B359C"/>
    <w:rsid w:val="001B3C7E"/>
    <w:rsid w:val="001B4B69"/>
    <w:rsid w:val="001C042E"/>
    <w:rsid w:val="001D2D86"/>
    <w:rsid w:val="001D4391"/>
    <w:rsid w:val="001D6BB1"/>
    <w:rsid w:val="001E03DD"/>
    <w:rsid w:val="001E5D0A"/>
    <w:rsid w:val="001E7108"/>
    <w:rsid w:val="001F25C0"/>
    <w:rsid w:val="00201318"/>
    <w:rsid w:val="00204E60"/>
    <w:rsid w:val="002050AD"/>
    <w:rsid w:val="0020681C"/>
    <w:rsid w:val="002079B7"/>
    <w:rsid w:val="002236C5"/>
    <w:rsid w:val="00226C29"/>
    <w:rsid w:val="002276DA"/>
    <w:rsid w:val="00231482"/>
    <w:rsid w:val="00231517"/>
    <w:rsid w:val="002330D9"/>
    <w:rsid w:val="00233E25"/>
    <w:rsid w:val="0023406F"/>
    <w:rsid w:val="002344D3"/>
    <w:rsid w:val="0024250B"/>
    <w:rsid w:val="00242604"/>
    <w:rsid w:val="00242AF3"/>
    <w:rsid w:val="00243CD0"/>
    <w:rsid w:val="00244D41"/>
    <w:rsid w:val="00245876"/>
    <w:rsid w:val="00245F01"/>
    <w:rsid w:val="00246F24"/>
    <w:rsid w:val="002477CF"/>
    <w:rsid w:val="002525A7"/>
    <w:rsid w:val="002557D8"/>
    <w:rsid w:val="0025656A"/>
    <w:rsid w:val="00262974"/>
    <w:rsid w:val="0026594A"/>
    <w:rsid w:val="0028452E"/>
    <w:rsid w:val="00285D06"/>
    <w:rsid w:val="0028722D"/>
    <w:rsid w:val="00290E05"/>
    <w:rsid w:val="00292741"/>
    <w:rsid w:val="002945DD"/>
    <w:rsid w:val="002964CE"/>
    <w:rsid w:val="002A53A9"/>
    <w:rsid w:val="002B092E"/>
    <w:rsid w:val="002B6B85"/>
    <w:rsid w:val="002C0AB2"/>
    <w:rsid w:val="002C2EED"/>
    <w:rsid w:val="002D19D8"/>
    <w:rsid w:val="002D1A47"/>
    <w:rsid w:val="002D2EFE"/>
    <w:rsid w:val="002D4552"/>
    <w:rsid w:val="002E23EF"/>
    <w:rsid w:val="002E3FF4"/>
    <w:rsid w:val="002E50C5"/>
    <w:rsid w:val="002E6338"/>
    <w:rsid w:val="002E6FA5"/>
    <w:rsid w:val="002F07A4"/>
    <w:rsid w:val="002F3076"/>
    <w:rsid w:val="002F3BF0"/>
    <w:rsid w:val="002F3EF4"/>
    <w:rsid w:val="002F45AB"/>
    <w:rsid w:val="002F63D6"/>
    <w:rsid w:val="002F6A53"/>
    <w:rsid w:val="002F7BDC"/>
    <w:rsid w:val="003002F2"/>
    <w:rsid w:val="00300308"/>
    <w:rsid w:val="003010F8"/>
    <w:rsid w:val="0030276D"/>
    <w:rsid w:val="00302C34"/>
    <w:rsid w:val="0030440C"/>
    <w:rsid w:val="0030449C"/>
    <w:rsid w:val="00305143"/>
    <w:rsid w:val="00305A96"/>
    <w:rsid w:val="00310008"/>
    <w:rsid w:val="003149B0"/>
    <w:rsid w:val="00314EFC"/>
    <w:rsid w:val="00320313"/>
    <w:rsid w:val="00322FC0"/>
    <w:rsid w:val="003263EF"/>
    <w:rsid w:val="003307B7"/>
    <w:rsid w:val="003329F8"/>
    <w:rsid w:val="003346A4"/>
    <w:rsid w:val="00335CB5"/>
    <w:rsid w:val="00335DB9"/>
    <w:rsid w:val="00340BE9"/>
    <w:rsid w:val="003412D0"/>
    <w:rsid w:val="00344E5B"/>
    <w:rsid w:val="003451B1"/>
    <w:rsid w:val="00346EB5"/>
    <w:rsid w:val="00346EBD"/>
    <w:rsid w:val="003471E9"/>
    <w:rsid w:val="00347266"/>
    <w:rsid w:val="0034729D"/>
    <w:rsid w:val="00355ED9"/>
    <w:rsid w:val="00363BDA"/>
    <w:rsid w:val="003657D9"/>
    <w:rsid w:val="003757AC"/>
    <w:rsid w:val="003764A8"/>
    <w:rsid w:val="003804F0"/>
    <w:rsid w:val="00380AA0"/>
    <w:rsid w:val="00383568"/>
    <w:rsid w:val="00385EB3"/>
    <w:rsid w:val="00386B41"/>
    <w:rsid w:val="00387E0F"/>
    <w:rsid w:val="00390A7F"/>
    <w:rsid w:val="00396741"/>
    <w:rsid w:val="003A3D9E"/>
    <w:rsid w:val="003A4171"/>
    <w:rsid w:val="003A5114"/>
    <w:rsid w:val="003A5349"/>
    <w:rsid w:val="003B1DC7"/>
    <w:rsid w:val="003B4C10"/>
    <w:rsid w:val="003B53C4"/>
    <w:rsid w:val="003B6B7E"/>
    <w:rsid w:val="003C0C35"/>
    <w:rsid w:val="003C123F"/>
    <w:rsid w:val="003C1E5F"/>
    <w:rsid w:val="003C2890"/>
    <w:rsid w:val="003C6340"/>
    <w:rsid w:val="003C791D"/>
    <w:rsid w:val="003D21AC"/>
    <w:rsid w:val="003D25F1"/>
    <w:rsid w:val="003D2C86"/>
    <w:rsid w:val="003D435A"/>
    <w:rsid w:val="003D7592"/>
    <w:rsid w:val="003E1682"/>
    <w:rsid w:val="003E7F33"/>
    <w:rsid w:val="003F339D"/>
    <w:rsid w:val="003F47E0"/>
    <w:rsid w:val="004010A0"/>
    <w:rsid w:val="00401DF3"/>
    <w:rsid w:val="004029D6"/>
    <w:rsid w:val="004040DD"/>
    <w:rsid w:val="0041114F"/>
    <w:rsid w:val="00412376"/>
    <w:rsid w:val="004150F8"/>
    <w:rsid w:val="004160A5"/>
    <w:rsid w:val="00416966"/>
    <w:rsid w:val="00417093"/>
    <w:rsid w:val="00421B94"/>
    <w:rsid w:val="00425A7B"/>
    <w:rsid w:val="00427A60"/>
    <w:rsid w:val="00430CA0"/>
    <w:rsid w:val="00431423"/>
    <w:rsid w:val="004321BE"/>
    <w:rsid w:val="0043759E"/>
    <w:rsid w:val="00443A25"/>
    <w:rsid w:val="004501DE"/>
    <w:rsid w:val="00453042"/>
    <w:rsid w:val="00454F41"/>
    <w:rsid w:val="00457BFD"/>
    <w:rsid w:val="0046555D"/>
    <w:rsid w:val="004728D7"/>
    <w:rsid w:val="004762C5"/>
    <w:rsid w:val="0048087F"/>
    <w:rsid w:val="004849ED"/>
    <w:rsid w:val="004908B8"/>
    <w:rsid w:val="004A2DE5"/>
    <w:rsid w:val="004A32B9"/>
    <w:rsid w:val="004A7B0C"/>
    <w:rsid w:val="004B02D4"/>
    <w:rsid w:val="004B09A7"/>
    <w:rsid w:val="004B17AC"/>
    <w:rsid w:val="004B72B7"/>
    <w:rsid w:val="004C7EAD"/>
    <w:rsid w:val="004E1BCC"/>
    <w:rsid w:val="004E5DFC"/>
    <w:rsid w:val="004E7721"/>
    <w:rsid w:val="004F10EF"/>
    <w:rsid w:val="004F6305"/>
    <w:rsid w:val="004F7DCF"/>
    <w:rsid w:val="00501C2A"/>
    <w:rsid w:val="00506049"/>
    <w:rsid w:val="005068D1"/>
    <w:rsid w:val="00512377"/>
    <w:rsid w:val="0051315B"/>
    <w:rsid w:val="0051389F"/>
    <w:rsid w:val="00523503"/>
    <w:rsid w:val="00525416"/>
    <w:rsid w:val="0053157F"/>
    <w:rsid w:val="005332D9"/>
    <w:rsid w:val="00536245"/>
    <w:rsid w:val="00541525"/>
    <w:rsid w:val="0054725F"/>
    <w:rsid w:val="005514B3"/>
    <w:rsid w:val="0055461D"/>
    <w:rsid w:val="00557D82"/>
    <w:rsid w:val="00563BB7"/>
    <w:rsid w:val="00563F61"/>
    <w:rsid w:val="005669F7"/>
    <w:rsid w:val="005676D3"/>
    <w:rsid w:val="005740D1"/>
    <w:rsid w:val="00581252"/>
    <w:rsid w:val="00590BD5"/>
    <w:rsid w:val="00591DF1"/>
    <w:rsid w:val="0059586D"/>
    <w:rsid w:val="00595EDE"/>
    <w:rsid w:val="00596872"/>
    <w:rsid w:val="005A4FA2"/>
    <w:rsid w:val="005A7A07"/>
    <w:rsid w:val="005B163B"/>
    <w:rsid w:val="005B7699"/>
    <w:rsid w:val="005C1901"/>
    <w:rsid w:val="005C5B61"/>
    <w:rsid w:val="005C6FAA"/>
    <w:rsid w:val="005C6FFF"/>
    <w:rsid w:val="005D157D"/>
    <w:rsid w:val="005D78D6"/>
    <w:rsid w:val="005D79B9"/>
    <w:rsid w:val="005E0D9C"/>
    <w:rsid w:val="005E2237"/>
    <w:rsid w:val="005E4230"/>
    <w:rsid w:val="005E4813"/>
    <w:rsid w:val="005E4E72"/>
    <w:rsid w:val="005E60FD"/>
    <w:rsid w:val="005E76B0"/>
    <w:rsid w:val="005F14F6"/>
    <w:rsid w:val="005F60D8"/>
    <w:rsid w:val="005F7CBC"/>
    <w:rsid w:val="0060296D"/>
    <w:rsid w:val="0061048F"/>
    <w:rsid w:val="00610811"/>
    <w:rsid w:val="00611E7F"/>
    <w:rsid w:val="00612D7E"/>
    <w:rsid w:val="00615508"/>
    <w:rsid w:val="00627E4D"/>
    <w:rsid w:val="0063327F"/>
    <w:rsid w:val="00636FF6"/>
    <w:rsid w:val="00640068"/>
    <w:rsid w:val="00642C2A"/>
    <w:rsid w:val="0064550E"/>
    <w:rsid w:val="006476E4"/>
    <w:rsid w:val="0065077F"/>
    <w:rsid w:val="00652A4D"/>
    <w:rsid w:val="006539B0"/>
    <w:rsid w:val="006552C0"/>
    <w:rsid w:val="0065587F"/>
    <w:rsid w:val="006568F6"/>
    <w:rsid w:val="006570A6"/>
    <w:rsid w:val="00661C7C"/>
    <w:rsid w:val="00664271"/>
    <w:rsid w:val="00665FC4"/>
    <w:rsid w:val="0067579F"/>
    <w:rsid w:val="00681360"/>
    <w:rsid w:val="00684B14"/>
    <w:rsid w:val="006852AE"/>
    <w:rsid w:val="00685406"/>
    <w:rsid w:val="0068542D"/>
    <w:rsid w:val="00691BC4"/>
    <w:rsid w:val="0069440E"/>
    <w:rsid w:val="006A09B9"/>
    <w:rsid w:val="006A16DE"/>
    <w:rsid w:val="006A37A1"/>
    <w:rsid w:val="006A5633"/>
    <w:rsid w:val="006B0EDE"/>
    <w:rsid w:val="006B13EC"/>
    <w:rsid w:val="006B311C"/>
    <w:rsid w:val="006B45A7"/>
    <w:rsid w:val="006C1218"/>
    <w:rsid w:val="006C1CAE"/>
    <w:rsid w:val="006C2012"/>
    <w:rsid w:val="006C459A"/>
    <w:rsid w:val="006C5E25"/>
    <w:rsid w:val="006D0D52"/>
    <w:rsid w:val="006D0F79"/>
    <w:rsid w:val="006D404C"/>
    <w:rsid w:val="006E6677"/>
    <w:rsid w:val="006F2E2B"/>
    <w:rsid w:val="006F5787"/>
    <w:rsid w:val="00700F81"/>
    <w:rsid w:val="007026E6"/>
    <w:rsid w:val="00704AE0"/>
    <w:rsid w:val="00710CB0"/>
    <w:rsid w:val="00711B00"/>
    <w:rsid w:val="00712CF8"/>
    <w:rsid w:val="00714212"/>
    <w:rsid w:val="00716AC2"/>
    <w:rsid w:val="00717745"/>
    <w:rsid w:val="00721977"/>
    <w:rsid w:val="007236EA"/>
    <w:rsid w:val="00727A91"/>
    <w:rsid w:val="007301AC"/>
    <w:rsid w:val="0073055B"/>
    <w:rsid w:val="007351F2"/>
    <w:rsid w:val="00735232"/>
    <w:rsid w:val="00735F2D"/>
    <w:rsid w:val="00744316"/>
    <w:rsid w:val="00746AF2"/>
    <w:rsid w:val="00746C46"/>
    <w:rsid w:val="00747DEC"/>
    <w:rsid w:val="00752414"/>
    <w:rsid w:val="00753352"/>
    <w:rsid w:val="00754291"/>
    <w:rsid w:val="00754B0D"/>
    <w:rsid w:val="00756C91"/>
    <w:rsid w:val="00766ED9"/>
    <w:rsid w:val="00773C8C"/>
    <w:rsid w:val="00774FE5"/>
    <w:rsid w:val="0077603A"/>
    <w:rsid w:val="00776E8C"/>
    <w:rsid w:val="007816E0"/>
    <w:rsid w:val="007816EB"/>
    <w:rsid w:val="00781792"/>
    <w:rsid w:val="00785F66"/>
    <w:rsid w:val="0079154D"/>
    <w:rsid w:val="007939A9"/>
    <w:rsid w:val="00794A69"/>
    <w:rsid w:val="007963B8"/>
    <w:rsid w:val="007A4D98"/>
    <w:rsid w:val="007A6489"/>
    <w:rsid w:val="007B2291"/>
    <w:rsid w:val="007C00B8"/>
    <w:rsid w:val="007C0924"/>
    <w:rsid w:val="007C25A5"/>
    <w:rsid w:val="007C334C"/>
    <w:rsid w:val="007C608E"/>
    <w:rsid w:val="007C66C1"/>
    <w:rsid w:val="007C70BE"/>
    <w:rsid w:val="007D532B"/>
    <w:rsid w:val="007E2691"/>
    <w:rsid w:val="007E4DA9"/>
    <w:rsid w:val="007E5239"/>
    <w:rsid w:val="007E6353"/>
    <w:rsid w:val="007F60D4"/>
    <w:rsid w:val="007F6116"/>
    <w:rsid w:val="007F66FA"/>
    <w:rsid w:val="0080398B"/>
    <w:rsid w:val="00803B08"/>
    <w:rsid w:val="008045F5"/>
    <w:rsid w:val="0082399E"/>
    <w:rsid w:val="00825CDE"/>
    <w:rsid w:val="00831395"/>
    <w:rsid w:val="0083175B"/>
    <w:rsid w:val="0083420F"/>
    <w:rsid w:val="0083675E"/>
    <w:rsid w:val="008445D6"/>
    <w:rsid w:val="00845C29"/>
    <w:rsid w:val="00846694"/>
    <w:rsid w:val="00850D29"/>
    <w:rsid w:val="00851AD1"/>
    <w:rsid w:val="00852B62"/>
    <w:rsid w:val="00856E1F"/>
    <w:rsid w:val="00864247"/>
    <w:rsid w:val="00864259"/>
    <w:rsid w:val="00864EEC"/>
    <w:rsid w:val="008656D9"/>
    <w:rsid w:val="008717DA"/>
    <w:rsid w:val="00874CDA"/>
    <w:rsid w:val="00882D54"/>
    <w:rsid w:val="00883E66"/>
    <w:rsid w:val="008862DF"/>
    <w:rsid w:val="00893965"/>
    <w:rsid w:val="00893AFE"/>
    <w:rsid w:val="008947DC"/>
    <w:rsid w:val="0089742F"/>
    <w:rsid w:val="008A32BF"/>
    <w:rsid w:val="008A7D03"/>
    <w:rsid w:val="008B0C3C"/>
    <w:rsid w:val="008B110D"/>
    <w:rsid w:val="008C152A"/>
    <w:rsid w:val="008C74F7"/>
    <w:rsid w:val="008D25C3"/>
    <w:rsid w:val="008D3AAB"/>
    <w:rsid w:val="008D4DE9"/>
    <w:rsid w:val="008D68F3"/>
    <w:rsid w:val="008D7891"/>
    <w:rsid w:val="008E68E5"/>
    <w:rsid w:val="008F224B"/>
    <w:rsid w:val="008F47EE"/>
    <w:rsid w:val="008F4B07"/>
    <w:rsid w:val="008F6C53"/>
    <w:rsid w:val="00901074"/>
    <w:rsid w:val="009014A4"/>
    <w:rsid w:val="00902D4F"/>
    <w:rsid w:val="00903D46"/>
    <w:rsid w:val="00903FA2"/>
    <w:rsid w:val="009060CD"/>
    <w:rsid w:val="0092038F"/>
    <w:rsid w:val="009216D3"/>
    <w:rsid w:val="00925B32"/>
    <w:rsid w:val="00925C3A"/>
    <w:rsid w:val="009319BA"/>
    <w:rsid w:val="009332C0"/>
    <w:rsid w:val="00933E19"/>
    <w:rsid w:val="0093564B"/>
    <w:rsid w:val="00937A4A"/>
    <w:rsid w:val="00950747"/>
    <w:rsid w:val="00954A7C"/>
    <w:rsid w:val="00956A48"/>
    <w:rsid w:val="00963B9D"/>
    <w:rsid w:val="009649D6"/>
    <w:rsid w:val="00964BFD"/>
    <w:rsid w:val="00964E55"/>
    <w:rsid w:val="00970790"/>
    <w:rsid w:val="0097151B"/>
    <w:rsid w:val="00980A91"/>
    <w:rsid w:val="00983F77"/>
    <w:rsid w:val="0098441B"/>
    <w:rsid w:val="0098493B"/>
    <w:rsid w:val="00984B23"/>
    <w:rsid w:val="00986EC9"/>
    <w:rsid w:val="009956C9"/>
    <w:rsid w:val="009A2164"/>
    <w:rsid w:val="009A23E7"/>
    <w:rsid w:val="009A3302"/>
    <w:rsid w:val="009A3616"/>
    <w:rsid w:val="009A6554"/>
    <w:rsid w:val="009A691C"/>
    <w:rsid w:val="009B11BB"/>
    <w:rsid w:val="009B5140"/>
    <w:rsid w:val="009B76BE"/>
    <w:rsid w:val="009C375D"/>
    <w:rsid w:val="009C47B9"/>
    <w:rsid w:val="009D1D61"/>
    <w:rsid w:val="009D4C7A"/>
    <w:rsid w:val="009D5996"/>
    <w:rsid w:val="009E1492"/>
    <w:rsid w:val="009E1A7C"/>
    <w:rsid w:val="009E66DE"/>
    <w:rsid w:val="009E698E"/>
    <w:rsid w:val="009F572F"/>
    <w:rsid w:val="009F73BB"/>
    <w:rsid w:val="00A02DAA"/>
    <w:rsid w:val="00A03873"/>
    <w:rsid w:val="00A110D0"/>
    <w:rsid w:val="00A17721"/>
    <w:rsid w:val="00A23D1F"/>
    <w:rsid w:val="00A32AB1"/>
    <w:rsid w:val="00A37307"/>
    <w:rsid w:val="00A4212F"/>
    <w:rsid w:val="00A43171"/>
    <w:rsid w:val="00A43CFF"/>
    <w:rsid w:val="00A50600"/>
    <w:rsid w:val="00A525B3"/>
    <w:rsid w:val="00A534F4"/>
    <w:rsid w:val="00A566ED"/>
    <w:rsid w:val="00A611D5"/>
    <w:rsid w:val="00A624A9"/>
    <w:rsid w:val="00A66C40"/>
    <w:rsid w:val="00A679FF"/>
    <w:rsid w:val="00A723DB"/>
    <w:rsid w:val="00A725E1"/>
    <w:rsid w:val="00A81D74"/>
    <w:rsid w:val="00A82FBC"/>
    <w:rsid w:val="00A8301B"/>
    <w:rsid w:val="00A83945"/>
    <w:rsid w:val="00A83DD7"/>
    <w:rsid w:val="00A9178C"/>
    <w:rsid w:val="00A9459A"/>
    <w:rsid w:val="00A97463"/>
    <w:rsid w:val="00A97B79"/>
    <w:rsid w:val="00AA7012"/>
    <w:rsid w:val="00AB2F77"/>
    <w:rsid w:val="00AC0414"/>
    <w:rsid w:val="00AC1E15"/>
    <w:rsid w:val="00AC3E1D"/>
    <w:rsid w:val="00AC4067"/>
    <w:rsid w:val="00AD016E"/>
    <w:rsid w:val="00AD13A5"/>
    <w:rsid w:val="00AD3416"/>
    <w:rsid w:val="00AE0B6B"/>
    <w:rsid w:val="00AE2C2B"/>
    <w:rsid w:val="00AE4FE5"/>
    <w:rsid w:val="00AE6D93"/>
    <w:rsid w:val="00AF0F4B"/>
    <w:rsid w:val="00AF18C9"/>
    <w:rsid w:val="00AF3AA7"/>
    <w:rsid w:val="00AF3EC4"/>
    <w:rsid w:val="00AF7CAD"/>
    <w:rsid w:val="00B01644"/>
    <w:rsid w:val="00B04D5A"/>
    <w:rsid w:val="00B05D7D"/>
    <w:rsid w:val="00B06250"/>
    <w:rsid w:val="00B062DB"/>
    <w:rsid w:val="00B07A4A"/>
    <w:rsid w:val="00B10EA9"/>
    <w:rsid w:val="00B1608C"/>
    <w:rsid w:val="00B21097"/>
    <w:rsid w:val="00B269ED"/>
    <w:rsid w:val="00B3063D"/>
    <w:rsid w:val="00B31C87"/>
    <w:rsid w:val="00B456D3"/>
    <w:rsid w:val="00B50FC3"/>
    <w:rsid w:val="00B56D01"/>
    <w:rsid w:val="00B57119"/>
    <w:rsid w:val="00B57FC5"/>
    <w:rsid w:val="00B60A5A"/>
    <w:rsid w:val="00B61F08"/>
    <w:rsid w:val="00B65469"/>
    <w:rsid w:val="00B70891"/>
    <w:rsid w:val="00B715F2"/>
    <w:rsid w:val="00B804E9"/>
    <w:rsid w:val="00B949EB"/>
    <w:rsid w:val="00B95FA3"/>
    <w:rsid w:val="00B97F69"/>
    <w:rsid w:val="00BA00A9"/>
    <w:rsid w:val="00BA7DF1"/>
    <w:rsid w:val="00BB2FEA"/>
    <w:rsid w:val="00BB6FEF"/>
    <w:rsid w:val="00BC1E8C"/>
    <w:rsid w:val="00BC2657"/>
    <w:rsid w:val="00BC4423"/>
    <w:rsid w:val="00BD671E"/>
    <w:rsid w:val="00BE6CAB"/>
    <w:rsid w:val="00BE758A"/>
    <w:rsid w:val="00BF3290"/>
    <w:rsid w:val="00BF4650"/>
    <w:rsid w:val="00C001B1"/>
    <w:rsid w:val="00C005E2"/>
    <w:rsid w:val="00C00DE3"/>
    <w:rsid w:val="00C01B1C"/>
    <w:rsid w:val="00C05E4E"/>
    <w:rsid w:val="00C064B3"/>
    <w:rsid w:val="00C07796"/>
    <w:rsid w:val="00C124EC"/>
    <w:rsid w:val="00C1468C"/>
    <w:rsid w:val="00C157B3"/>
    <w:rsid w:val="00C4337E"/>
    <w:rsid w:val="00C43989"/>
    <w:rsid w:val="00C441D6"/>
    <w:rsid w:val="00C46A05"/>
    <w:rsid w:val="00C51EE6"/>
    <w:rsid w:val="00C60208"/>
    <w:rsid w:val="00C63952"/>
    <w:rsid w:val="00C648B6"/>
    <w:rsid w:val="00C70368"/>
    <w:rsid w:val="00C71349"/>
    <w:rsid w:val="00C7334D"/>
    <w:rsid w:val="00C7393B"/>
    <w:rsid w:val="00C742CA"/>
    <w:rsid w:val="00C75F10"/>
    <w:rsid w:val="00C76866"/>
    <w:rsid w:val="00C81866"/>
    <w:rsid w:val="00C8223C"/>
    <w:rsid w:val="00CA0944"/>
    <w:rsid w:val="00CA60B7"/>
    <w:rsid w:val="00CA6608"/>
    <w:rsid w:val="00CA68D4"/>
    <w:rsid w:val="00CB0085"/>
    <w:rsid w:val="00CB3D3F"/>
    <w:rsid w:val="00CB4467"/>
    <w:rsid w:val="00CC717E"/>
    <w:rsid w:val="00CD107F"/>
    <w:rsid w:val="00CD2784"/>
    <w:rsid w:val="00CE0156"/>
    <w:rsid w:val="00CE0576"/>
    <w:rsid w:val="00CE3811"/>
    <w:rsid w:val="00CE4FAB"/>
    <w:rsid w:val="00CF0971"/>
    <w:rsid w:val="00CF239D"/>
    <w:rsid w:val="00CF6980"/>
    <w:rsid w:val="00D001D7"/>
    <w:rsid w:val="00D04BEB"/>
    <w:rsid w:val="00D04D7B"/>
    <w:rsid w:val="00D07830"/>
    <w:rsid w:val="00D11786"/>
    <w:rsid w:val="00D12267"/>
    <w:rsid w:val="00D21F20"/>
    <w:rsid w:val="00D22AB9"/>
    <w:rsid w:val="00D24E07"/>
    <w:rsid w:val="00D451BF"/>
    <w:rsid w:val="00D47D51"/>
    <w:rsid w:val="00D55B3C"/>
    <w:rsid w:val="00D5796A"/>
    <w:rsid w:val="00D614E4"/>
    <w:rsid w:val="00D65C52"/>
    <w:rsid w:val="00D7268A"/>
    <w:rsid w:val="00D73434"/>
    <w:rsid w:val="00D74F4D"/>
    <w:rsid w:val="00D772D3"/>
    <w:rsid w:val="00D77429"/>
    <w:rsid w:val="00D80DB3"/>
    <w:rsid w:val="00D869D7"/>
    <w:rsid w:val="00D877B4"/>
    <w:rsid w:val="00D902E3"/>
    <w:rsid w:val="00D921FC"/>
    <w:rsid w:val="00D97912"/>
    <w:rsid w:val="00DA04A9"/>
    <w:rsid w:val="00DA0B1B"/>
    <w:rsid w:val="00DA69EA"/>
    <w:rsid w:val="00DB3DCF"/>
    <w:rsid w:val="00DB4237"/>
    <w:rsid w:val="00DB5FF6"/>
    <w:rsid w:val="00DB7A73"/>
    <w:rsid w:val="00DC1EED"/>
    <w:rsid w:val="00DC2EAF"/>
    <w:rsid w:val="00DC710C"/>
    <w:rsid w:val="00DC7F79"/>
    <w:rsid w:val="00DD3967"/>
    <w:rsid w:val="00DD6CC6"/>
    <w:rsid w:val="00DF0A90"/>
    <w:rsid w:val="00DF22DA"/>
    <w:rsid w:val="00DF7BBB"/>
    <w:rsid w:val="00E15FFC"/>
    <w:rsid w:val="00E21275"/>
    <w:rsid w:val="00E22C47"/>
    <w:rsid w:val="00E31A7E"/>
    <w:rsid w:val="00E31C60"/>
    <w:rsid w:val="00E35BE2"/>
    <w:rsid w:val="00E3739C"/>
    <w:rsid w:val="00E548F0"/>
    <w:rsid w:val="00E5533A"/>
    <w:rsid w:val="00E573EF"/>
    <w:rsid w:val="00E64DB2"/>
    <w:rsid w:val="00E72646"/>
    <w:rsid w:val="00E829CB"/>
    <w:rsid w:val="00E836B5"/>
    <w:rsid w:val="00E93881"/>
    <w:rsid w:val="00EA2627"/>
    <w:rsid w:val="00EB06D6"/>
    <w:rsid w:val="00EB2767"/>
    <w:rsid w:val="00EC0A5A"/>
    <w:rsid w:val="00EC1248"/>
    <w:rsid w:val="00EC2204"/>
    <w:rsid w:val="00EC2AA4"/>
    <w:rsid w:val="00EC39FD"/>
    <w:rsid w:val="00EC62C8"/>
    <w:rsid w:val="00EC7A39"/>
    <w:rsid w:val="00ED33C2"/>
    <w:rsid w:val="00ED5B19"/>
    <w:rsid w:val="00EE3A92"/>
    <w:rsid w:val="00EE60F1"/>
    <w:rsid w:val="00EF5F77"/>
    <w:rsid w:val="00EF6659"/>
    <w:rsid w:val="00F01404"/>
    <w:rsid w:val="00F037FD"/>
    <w:rsid w:val="00F04A76"/>
    <w:rsid w:val="00F106ED"/>
    <w:rsid w:val="00F1217E"/>
    <w:rsid w:val="00F12839"/>
    <w:rsid w:val="00F129E7"/>
    <w:rsid w:val="00F22060"/>
    <w:rsid w:val="00F23A9E"/>
    <w:rsid w:val="00F27059"/>
    <w:rsid w:val="00F41721"/>
    <w:rsid w:val="00F4284D"/>
    <w:rsid w:val="00F43862"/>
    <w:rsid w:val="00F46128"/>
    <w:rsid w:val="00F51ECB"/>
    <w:rsid w:val="00F5339B"/>
    <w:rsid w:val="00F614C6"/>
    <w:rsid w:val="00F61D3B"/>
    <w:rsid w:val="00F651C0"/>
    <w:rsid w:val="00F654A7"/>
    <w:rsid w:val="00F73F0C"/>
    <w:rsid w:val="00F75898"/>
    <w:rsid w:val="00F9411D"/>
    <w:rsid w:val="00F97C1E"/>
    <w:rsid w:val="00FA01EA"/>
    <w:rsid w:val="00FA1293"/>
    <w:rsid w:val="00FA280B"/>
    <w:rsid w:val="00FA49C0"/>
    <w:rsid w:val="00FA5FEA"/>
    <w:rsid w:val="00FA7C2C"/>
    <w:rsid w:val="00FB348B"/>
    <w:rsid w:val="00FC5B82"/>
    <w:rsid w:val="00FC5D1B"/>
    <w:rsid w:val="00FD0710"/>
    <w:rsid w:val="00FE06B4"/>
    <w:rsid w:val="00FE7CE0"/>
    <w:rsid w:val="00FF16A3"/>
    <w:rsid w:val="00FF4FA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562B7D"/>
  <w15:chartTrackingRefBased/>
  <w15:docId w15:val="{C29DC8E6-974F-4FA3-8EA1-CC66BE157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F51ECB"/>
    <w:rPr>
      <w:rFonts w:ascii="Times New Roman BaltRim" w:hAnsi="Times New Roman BaltRim"/>
      <w:sz w:val="24"/>
      <w:lang w:val="lv-LV"/>
    </w:rPr>
  </w:style>
  <w:style w:type="paragraph" w:styleId="Virsraksts1">
    <w:name w:val="heading 1"/>
    <w:basedOn w:val="Parasts"/>
    <w:next w:val="Parasts"/>
    <w:qFormat/>
    <w:rsid w:val="00A624A9"/>
    <w:pPr>
      <w:keepNext/>
      <w:spacing w:before="240" w:after="60"/>
      <w:outlineLvl w:val="0"/>
    </w:pPr>
    <w:rPr>
      <w:rFonts w:ascii="Arial" w:hAnsi="Arial" w:cs="Arial"/>
      <w:b/>
      <w:bCs/>
      <w:kern w:val="32"/>
      <w:sz w:val="32"/>
      <w:szCs w:val="32"/>
    </w:rPr>
  </w:style>
  <w:style w:type="paragraph" w:styleId="Virsraksts3">
    <w:name w:val="heading 3"/>
    <w:basedOn w:val="Parasts"/>
    <w:next w:val="Parasts"/>
    <w:link w:val="Virsraksts3Rakstz"/>
    <w:semiHidden/>
    <w:unhideWhenUsed/>
    <w:qFormat/>
    <w:rsid w:val="001D4391"/>
    <w:pPr>
      <w:keepNext/>
      <w:spacing w:before="240" w:after="60"/>
      <w:outlineLvl w:val="2"/>
    </w:pPr>
    <w:rPr>
      <w:rFonts w:ascii="Cambria" w:hAnsi="Cambria"/>
      <w:b/>
      <w:bCs/>
      <w:sz w:val="26"/>
      <w:szCs w:val="26"/>
    </w:rPr>
  </w:style>
  <w:style w:type="paragraph" w:styleId="Virsraksts4">
    <w:name w:val="heading 4"/>
    <w:basedOn w:val="Parasts"/>
    <w:next w:val="Parasts"/>
    <w:link w:val="Virsraksts4Rakstz"/>
    <w:qFormat/>
    <w:rsid w:val="00C064B3"/>
    <w:pPr>
      <w:keepNext/>
      <w:spacing w:before="240" w:after="60"/>
      <w:outlineLvl w:val="3"/>
    </w:pPr>
    <w:rPr>
      <w:rFonts w:ascii="Times New Roman" w:hAnsi="Times New Roman"/>
      <w:b/>
      <w:bCs/>
      <w:sz w:val="28"/>
      <w:szCs w:val="28"/>
    </w:rPr>
  </w:style>
  <w:style w:type="paragraph" w:styleId="Virsraksts6">
    <w:name w:val="heading 6"/>
    <w:basedOn w:val="Parasts"/>
    <w:next w:val="Parasts"/>
    <w:qFormat/>
    <w:rsid w:val="00F51ECB"/>
    <w:pPr>
      <w:keepNext/>
      <w:jc w:val="both"/>
      <w:outlineLvl w:val="5"/>
    </w:pPr>
    <w:rPr>
      <w:i/>
      <w:iC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rsid w:val="00A525B3"/>
    <w:pPr>
      <w:tabs>
        <w:tab w:val="center" w:pos="4153"/>
        <w:tab w:val="right" w:pos="8306"/>
      </w:tabs>
    </w:pPr>
  </w:style>
  <w:style w:type="paragraph" w:styleId="Kjene">
    <w:name w:val="footer"/>
    <w:basedOn w:val="Parasts"/>
    <w:rsid w:val="00A525B3"/>
    <w:pPr>
      <w:tabs>
        <w:tab w:val="center" w:pos="4153"/>
        <w:tab w:val="right" w:pos="8306"/>
      </w:tabs>
    </w:pPr>
  </w:style>
  <w:style w:type="character" w:styleId="Hipersaite">
    <w:name w:val="Hyperlink"/>
    <w:rsid w:val="00A525B3"/>
    <w:rPr>
      <w:color w:val="0000FF"/>
      <w:u w:val="single"/>
    </w:rPr>
  </w:style>
  <w:style w:type="paragraph" w:styleId="Balonteksts">
    <w:name w:val="Balloon Text"/>
    <w:basedOn w:val="Parasts"/>
    <w:semiHidden/>
    <w:rsid w:val="00756C91"/>
    <w:rPr>
      <w:rFonts w:ascii="Tahoma" w:hAnsi="Tahoma" w:cs="Tahoma"/>
      <w:sz w:val="16"/>
      <w:szCs w:val="16"/>
    </w:rPr>
  </w:style>
  <w:style w:type="paragraph" w:styleId="Pamatteksts">
    <w:name w:val="Body Text"/>
    <w:basedOn w:val="Parasts"/>
    <w:rsid w:val="00A624A9"/>
    <w:pPr>
      <w:jc w:val="both"/>
    </w:pPr>
  </w:style>
  <w:style w:type="paragraph" w:styleId="Nosaukums">
    <w:name w:val="Title"/>
    <w:basedOn w:val="Parasts"/>
    <w:qFormat/>
    <w:rsid w:val="007D532B"/>
    <w:pPr>
      <w:jc w:val="center"/>
    </w:pPr>
    <w:rPr>
      <w:rFonts w:ascii="Times New Roman" w:hAnsi="Times New Roman"/>
      <w:b/>
      <w:sz w:val="32"/>
    </w:rPr>
  </w:style>
  <w:style w:type="paragraph" w:customStyle="1" w:styleId="RakstzCharCharRakstz">
    <w:name w:val="Rakstz. Char Char Rakstz."/>
    <w:basedOn w:val="Parasts"/>
    <w:next w:val="Tekstabloks"/>
    <w:rsid w:val="007D532B"/>
    <w:pPr>
      <w:spacing w:before="120" w:after="160" w:line="240" w:lineRule="exact"/>
      <w:ind w:firstLine="720"/>
      <w:jc w:val="both"/>
    </w:pPr>
    <w:rPr>
      <w:rFonts w:ascii="Verdana" w:hAnsi="Verdana"/>
      <w:sz w:val="20"/>
      <w:lang w:val="en-US"/>
    </w:rPr>
  </w:style>
  <w:style w:type="paragraph" w:styleId="Tekstabloks">
    <w:name w:val="Block Text"/>
    <w:basedOn w:val="Parasts"/>
    <w:rsid w:val="007D532B"/>
    <w:pPr>
      <w:spacing w:after="120"/>
      <w:ind w:left="1440" w:right="1440"/>
    </w:pPr>
  </w:style>
  <w:style w:type="paragraph" w:customStyle="1" w:styleId="CharCharCharCharCharCharCharCharCharCharCharCharCharCharCharCharCharCharCharCharCharCharChar1Char">
    <w:name w:val="Char Char Char Char Char Char Char Char Char Char Char Char Char Char Char Char Char Char Char Char Char Char Char1 Char"/>
    <w:basedOn w:val="Parasts"/>
    <w:rsid w:val="00C064B3"/>
    <w:pPr>
      <w:spacing w:before="120" w:after="160" w:line="240" w:lineRule="exact"/>
      <w:ind w:firstLine="720"/>
      <w:jc w:val="both"/>
    </w:pPr>
    <w:rPr>
      <w:rFonts w:ascii="Verdana" w:hAnsi="Verdana"/>
      <w:sz w:val="20"/>
      <w:lang w:val="en-US"/>
    </w:rPr>
  </w:style>
  <w:style w:type="paragraph" w:styleId="Pamattekstsaratkpi">
    <w:name w:val="Body Text Indent"/>
    <w:basedOn w:val="Parasts"/>
    <w:link w:val="PamattekstsaratkpiRakstz"/>
    <w:rsid w:val="0054725F"/>
    <w:pPr>
      <w:spacing w:after="120"/>
      <w:ind w:left="283"/>
    </w:pPr>
  </w:style>
  <w:style w:type="character" w:customStyle="1" w:styleId="PamattekstsaratkpiRakstz">
    <w:name w:val="Pamatteksts ar atkāpi Rakstz."/>
    <w:link w:val="Pamattekstsaratkpi"/>
    <w:rsid w:val="0054725F"/>
    <w:rPr>
      <w:rFonts w:ascii="Times New Roman BaltRim" w:hAnsi="Times New Roman BaltRim"/>
      <w:sz w:val="24"/>
      <w:lang w:val="lv-LV"/>
    </w:rPr>
  </w:style>
  <w:style w:type="paragraph" w:styleId="Apakvirsraksts">
    <w:name w:val="Subtitle"/>
    <w:basedOn w:val="Parasts"/>
    <w:link w:val="ApakvirsrakstsRakstz"/>
    <w:qFormat/>
    <w:rsid w:val="00CE0576"/>
    <w:pPr>
      <w:jc w:val="center"/>
    </w:pPr>
    <w:rPr>
      <w:rFonts w:ascii="Times New Roman" w:hAnsi="Times New Roman"/>
      <w:b/>
      <w:sz w:val="32"/>
    </w:rPr>
  </w:style>
  <w:style w:type="character" w:customStyle="1" w:styleId="ApakvirsrakstsRakstz">
    <w:name w:val="Apakšvirsraksts Rakstz."/>
    <w:link w:val="Apakvirsraksts"/>
    <w:rsid w:val="00CE0576"/>
    <w:rPr>
      <w:b/>
      <w:sz w:val="32"/>
      <w:lang w:val="lv-LV"/>
    </w:rPr>
  </w:style>
  <w:style w:type="paragraph" w:styleId="Paraststmeklis">
    <w:name w:val="Normal (Web)"/>
    <w:basedOn w:val="Parasts"/>
    <w:uiPriority w:val="99"/>
    <w:rsid w:val="003B1DC7"/>
    <w:pPr>
      <w:spacing w:before="100" w:beforeAutospacing="1" w:after="100" w:afterAutospacing="1"/>
      <w:jc w:val="both"/>
    </w:pPr>
    <w:rPr>
      <w:rFonts w:ascii="Times New Roman" w:hAnsi="Times New Roman"/>
      <w:szCs w:val="24"/>
      <w:lang w:val="en-US"/>
    </w:rPr>
  </w:style>
  <w:style w:type="character" w:styleId="Izteiksmgs">
    <w:name w:val="Strong"/>
    <w:uiPriority w:val="22"/>
    <w:qFormat/>
    <w:rsid w:val="0020681C"/>
    <w:rPr>
      <w:b/>
      <w:bCs/>
    </w:rPr>
  </w:style>
  <w:style w:type="character" w:customStyle="1" w:styleId="Virsraksts3Rakstz">
    <w:name w:val="Virsraksts 3 Rakstz."/>
    <w:link w:val="Virsraksts3"/>
    <w:semiHidden/>
    <w:rsid w:val="001D4391"/>
    <w:rPr>
      <w:rFonts w:ascii="Cambria" w:eastAsia="Times New Roman" w:hAnsi="Cambria" w:cs="Times New Roman"/>
      <w:b/>
      <w:bCs/>
      <w:sz w:val="26"/>
      <w:szCs w:val="26"/>
      <w:lang w:eastAsia="en-US"/>
    </w:rPr>
  </w:style>
  <w:style w:type="character" w:customStyle="1" w:styleId="Virsraksts4Rakstz">
    <w:name w:val="Virsraksts 4 Rakstz."/>
    <w:link w:val="Virsraksts4"/>
    <w:rsid w:val="00EC2204"/>
    <w:rPr>
      <w:b/>
      <w:bCs/>
      <w:sz w:val="28"/>
      <w:szCs w:val="28"/>
      <w:lang w:eastAsia="en-US"/>
    </w:rPr>
  </w:style>
  <w:style w:type="table" w:styleId="Reatabula">
    <w:name w:val="Table Grid"/>
    <w:basedOn w:val="Parastatabula"/>
    <w:uiPriority w:val="59"/>
    <w:rsid w:val="009B11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alveneRakstz">
    <w:name w:val="Galvene Rakstz."/>
    <w:basedOn w:val="Noklusjumarindkopasfonts"/>
    <w:link w:val="Galvene"/>
    <w:rsid w:val="00882D54"/>
    <w:rPr>
      <w:rFonts w:ascii="Times New Roman BaltRim" w:hAnsi="Times New Roman BaltRim"/>
      <w:sz w:val="24"/>
      <w:lang w:val="lv-LV"/>
    </w:rPr>
  </w:style>
  <w:style w:type="paragraph" w:styleId="Bezatstarpm">
    <w:name w:val="No Spacing"/>
    <w:uiPriority w:val="1"/>
    <w:qFormat/>
    <w:rsid w:val="00262974"/>
    <w:rPr>
      <w:rFonts w:eastAsia="Calibri"/>
      <w:sz w:val="24"/>
      <w:szCs w:val="24"/>
      <w:lang w:val="lv-LV" w:eastAsia="lv-LV"/>
    </w:rPr>
  </w:style>
  <w:style w:type="paragraph" w:customStyle="1" w:styleId="Default">
    <w:name w:val="Default"/>
    <w:rsid w:val="00262974"/>
    <w:pPr>
      <w:autoSpaceDE w:val="0"/>
      <w:autoSpaceDN w:val="0"/>
      <w:adjustRightInd w:val="0"/>
    </w:pPr>
    <w:rPr>
      <w:rFonts w:ascii="Calibri" w:eastAsia="Calibri" w:hAnsi="Calibri" w:cs="Calibri"/>
      <w:color w:val="000000"/>
      <w:sz w:val="24"/>
      <w:szCs w:val="24"/>
      <w:lang w:val="lv-LV"/>
    </w:rPr>
  </w:style>
  <w:style w:type="character" w:customStyle="1" w:styleId="selected">
    <w:name w:val="selected"/>
    <w:basedOn w:val="Noklusjumarindkopasfonts"/>
    <w:rsid w:val="001110F1"/>
  </w:style>
  <w:style w:type="paragraph" w:styleId="Sarakstarindkopa">
    <w:name w:val="List Paragraph"/>
    <w:basedOn w:val="Parasts"/>
    <w:uiPriority w:val="34"/>
    <w:qFormat/>
    <w:rsid w:val="00AE6D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79552">
      <w:bodyDiv w:val="1"/>
      <w:marLeft w:val="0"/>
      <w:marRight w:val="0"/>
      <w:marTop w:val="0"/>
      <w:marBottom w:val="0"/>
      <w:divBdr>
        <w:top w:val="none" w:sz="0" w:space="0" w:color="auto"/>
        <w:left w:val="none" w:sz="0" w:space="0" w:color="auto"/>
        <w:bottom w:val="none" w:sz="0" w:space="0" w:color="auto"/>
        <w:right w:val="none" w:sz="0" w:space="0" w:color="auto"/>
      </w:divBdr>
    </w:div>
    <w:div w:id="719205486">
      <w:bodyDiv w:val="1"/>
      <w:marLeft w:val="0"/>
      <w:marRight w:val="0"/>
      <w:marTop w:val="0"/>
      <w:marBottom w:val="0"/>
      <w:divBdr>
        <w:top w:val="none" w:sz="0" w:space="0" w:color="auto"/>
        <w:left w:val="none" w:sz="0" w:space="0" w:color="auto"/>
        <w:bottom w:val="none" w:sz="0" w:space="0" w:color="auto"/>
        <w:right w:val="none" w:sz="0" w:space="0" w:color="auto"/>
      </w:divBdr>
    </w:div>
    <w:div w:id="754473746">
      <w:bodyDiv w:val="1"/>
      <w:marLeft w:val="0"/>
      <w:marRight w:val="0"/>
      <w:marTop w:val="0"/>
      <w:marBottom w:val="0"/>
      <w:divBdr>
        <w:top w:val="none" w:sz="0" w:space="0" w:color="auto"/>
        <w:left w:val="none" w:sz="0" w:space="0" w:color="auto"/>
        <w:bottom w:val="none" w:sz="0" w:space="0" w:color="auto"/>
        <w:right w:val="none" w:sz="0" w:space="0" w:color="auto"/>
      </w:divBdr>
    </w:div>
    <w:div w:id="1176186008">
      <w:bodyDiv w:val="1"/>
      <w:marLeft w:val="0"/>
      <w:marRight w:val="0"/>
      <w:marTop w:val="0"/>
      <w:marBottom w:val="0"/>
      <w:divBdr>
        <w:top w:val="none" w:sz="0" w:space="0" w:color="auto"/>
        <w:left w:val="none" w:sz="0" w:space="0" w:color="auto"/>
        <w:bottom w:val="none" w:sz="0" w:space="0" w:color="auto"/>
        <w:right w:val="none" w:sz="0" w:space="0" w:color="auto"/>
      </w:divBdr>
    </w:div>
    <w:div w:id="1200780357">
      <w:bodyDiv w:val="1"/>
      <w:marLeft w:val="0"/>
      <w:marRight w:val="0"/>
      <w:marTop w:val="0"/>
      <w:marBottom w:val="0"/>
      <w:divBdr>
        <w:top w:val="none" w:sz="0" w:space="0" w:color="auto"/>
        <w:left w:val="none" w:sz="0" w:space="0" w:color="auto"/>
        <w:bottom w:val="none" w:sz="0" w:space="0" w:color="auto"/>
        <w:right w:val="none" w:sz="0" w:space="0" w:color="auto"/>
      </w:divBdr>
    </w:div>
    <w:div w:id="1462073688">
      <w:bodyDiv w:val="1"/>
      <w:marLeft w:val="0"/>
      <w:marRight w:val="0"/>
      <w:marTop w:val="0"/>
      <w:marBottom w:val="0"/>
      <w:divBdr>
        <w:top w:val="none" w:sz="0" w:space="0" w:color="auto"/>
        <w:left w:val="none" w:sz="0" w:space="0" w:color="auto"/>
        <w:bottom w:val="none" w:sz="0" w:space="0" w:color="auto"/>
        <w:right w:val="none" w:sz="0" w:space="0" w:color="auto"/>
      </w:divBdr>
    </w:div>
    <w:div w:id="1514762774">
      <w:bodyDiv w:val="1"/>
      <w:marLeft w:val="0"/>
      <w:marRight w:val="0"/>
      <w:marTop w:val="0"/>
      <w:marBottom w:val="0"/>
      <w:divBdr>
        <w:top w:val="none" w:sz="0" w:space="0" w:color="auto"/>
        <w:left w:val="none" w:sz="0" w:space="0" w:color="auto"/>
        <w:bottom w:val="none" w:sz="0" w:space="0" w:color="auto"/>
        <w:right w:val="none" w:sz="0" w:space="0" w:color="auto"/>
      </w:divBdr>
    </w:div>
    <w:div w:id="167202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A79D51-F11A-4FCD-809B-B60B1B50B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1055</Words>
  <Characters>602</Characters>
  <Application>Microsoft Office Word</Application>
  <DocSecurity>0</DocSecurity>
  <Lines>5</Lines>
  <Paragraphs>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PILNVARA</vt:lpstr>
      <vt:lpstr>PILNVARA</vt:lpstr>
    </vt:vector>
  </TitlesOfParts>
  <Company>Zemgales attistibas agentura</Company>
  <LinksUpToDate>false</LinksUpToDate>
  <CharactersWithSpaces>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PILNVARA</dc:title>
  <dc:subject/>
  <dc:creator>santa</dc:creator>
  <cp:keywords/>
  <cp:lastModifiedBy>Santa Ozola</cp:lastModifiedBy>
  <cp:revision>2</cp:revision>
  <cp:lastPrinted>2025-09-15T11:17:00Z</cp:lastPrinted>
  <dcterms:created xsi:type="dcterms:W3CDTF">2026-02-10T08:35:00Z</dcterms:created>
  <dcterms:modified xsi:type="dcterms:W3CDTF">2026-02-10T08:35:00Z</dcterms:modified>
</cp:coreProperties>
</file>